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0F9E3" w14:textId="2795353D" w:rsidR="00CA6A37" w:rsidRDefault="000864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DB8872" wp14:editId="04ED32B7">
                <wp:simplePos x="0" y="0"/>
                <wp:positionH relativeFrom="column">
                  <wp:posOffset>-298450</wp:posOffset>
                </wp:positionH>
                <wp:positionV relativeFrom="paragraph">
                  <wp:posOffset>4429125</wp:posOffset>
                </wp:positionV>
                <wp:extent cx="6667500" cy="3769995"/>
                <wp:effectExtent l="0" t="0" r="0" b="190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769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9A25" w14:textId="25E6775F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Aktivitetssted: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ÅFS Centret, Paludan-Müllers Vej 110, 8200 Aarhus N.</w:t>
                            </w:r>
                          </w:p>
                          <w:p w14:paraId="35AC2C0C" w14:textId="40FD731A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Starttidspunkt: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Primo maj 2021. </w:t>
                            </w:r>
                          </w:p>
                          <w:p w14:paraId="2922A173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098917E" w14:textId="5BB2DB35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Aktivitetsdag: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Mandag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til fredag.</w:t>
                            </w:r>
                          </w:p>
                          <w:p w14:paraId="68126B02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</w:p>
                          <w:p w14:paraId="25A01C92" w14:textId="74B4775C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Rækkeinddeling: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5- og 7-mands, 5-dames, 5-</w:t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oldboys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</w:t>
                            </w:r>
                            <w:proofErr w:type="gramEnd"/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32 år)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og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5-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mix (2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herrer + 3 damer)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0A74D5A6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F34F528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Regler: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Findes i turneringsplan og kan ses på </w:t>
                            </w:r>
                            <w:hyperlink r:id="rId4" w:history="1">
                              <w:r w:rsidRPr="00123921">
                                <w:rPr>
                                  <w:rStyle w:val="Hyperlink"/>
                                  <w:rFonts w:ascii="Firm" w:eastAsia="Times New Roman" w:hAnsi="Firm" w:cs="Times New Roman"/>
                                  <w:sz w:val="20"/>
                                  <w:szCs w:val="20"/>
                                  <w:lang w:eastAsia="da-DK"/>
                                </w:rPr>
                                <w:t>www.aafs.dk</w:t>
                              </w:r>
                            </w:hyperlink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6DADCDAE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5A459896" w14:textId="43CE80DF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Aktivitetskontingent: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7-mands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2x30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7.500,-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</w:p>
                          <w:p w14:paraId="238F7975" w14:textId="2DDD307E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7-mands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2x20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6.000,-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3FB8775C" w14:textId="28A13F6B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Alle 5-mands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2x15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4.400,-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22C7D4AC" w14:textId="1C9B48EE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Alle priser er pr. hold og incl. dommer samt deltagelse i pokalturnering.</w:t>
                            </w:r>
                          </w:p>
                          <w:p w14:paraId="0C498D95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67369290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Tilmelding: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Kan kun ske på </w:t>
                            </w:r>
                            <w:hyperlink r:id="rId5" w:history="1">
                              <w:r w:rsidRPr="00123921">
                                <w:rPr>
                                  <w:rStyle w:val="Hyperlink"/>
                                  <w:rFonts w:ascii="Firm" w:eastAsia="Times New Roman" w:hAnsi="Firm" w:cs="Times New Roman"/>
                                  <w:sz w:val="20"/>
                                  <w:szCs w:val="20"/>
                                  <w:lang w:eastAsia="da-DK"/>
                                </w:rPr>
                                <w:t>www.aafs.dk/tilmelding</w:t>
                              </w:r>
                            </w:hyperlink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33A1947A" w14:textId="49742F3F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Deadline for tilmelding er den 15. marts 2021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58C9D0F4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410" w:hanging="241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9067902" w14:textId="199A2A57" w:rsidR="00BA19E5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Betaling: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Faktura skal være betalt, før klubben kan deltage i turneringen.</w:t>
                            </w:r>
                          </w:p>
                          <w:p w14:paraId="4A5719E8" w14:textId="1D129C53" w:rsidR="00FD5950" w:rsidRPr="00123921" w:rsidRDefault="00FD5950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Udskrives ved tilmelding</w:t>
                            </w:r>
                          </w:p>
                          <w:p w14:paraId="485D1905" w14:textId="10E1A109" w:rsidR="00BA19E5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AEB9117" w14:textId="0F44C7B7" w:rsidR="00123921" w:rsidRPr="00123921" w:rsidRDefault="00123921" w:rsidP="00123921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Opstartsmøde: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FD5950" w:rsidRPr="00FD5950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Der er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o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bligatorisk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opstartsmøde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for alle kontaktpersoner eller stedfortræder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onsdag d. 15. april 2021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Nærmere følger!</w:t>
                            </w:r>
                          </w:p>
                          <w:p w14:paraId="5892C021" w14:textId="77777777" w:rsidR="00123921" w:rsidRPr="00123921" w:rsidRDefault="00123921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6959FBF" w14:textId="263C1A9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Program: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Udleveres på ovenstående opstartsmøde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251E2E71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11E8668B" w14:textId="77777777" w:rsidR="00BA19E5" w:rsidRDefault="00BA19E5" w:rsidP="00BA19E5"/>
                          <w:p w14:paraId="64C3552F" w14:textId="37FDFD2D" w:rsidR="00CA6A37" w:rsidRDefault="00CA6A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B887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23.5pt;margin-top:348.75pt;width:525pt;height:296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TjDwIAAPYDAAAOAAAAZHJzL2Uyb0RvYy54bWysU9tu2zAMfR+wfxD0vtjxcmmMKEXXrsOA&#10;7gK0+wBFlmOhkqhJSuzs60f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" filled="f" stroked="f">
                <v:textbox>
                  <w:txbxContent>
                    <w:p w14:paraId="0D3E9A25" w14:textId="25E6775F" w:rsidR="00BA19E5" w:rsidRPr="00123921" w:rsidRDefault="00BA19E5" w:rsidP="00BA19E5">
                      <w:pPr>
                        <w:tabs>
                          <w:tab w:val="left" w:pos="2700"/>
                        </w:tabs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Aktivitetssted: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ÅFS Centret, Paludan-Müllers Vej 110, 8200 Aarhus N.</w:t>
                      </w:r>
                    </w:p>
                    <w:p w14:paraId="35AC2C0C" w14:textId="40FD731A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Starttidspunkt: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Primo maj 2021. </w:t>
                      </w:r>
                    </w:p>
                    <w:p w14:paraId="2922A173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098917E" w14:textId="5BB2DB35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Aktivitetsdag: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Mandag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til fredag.</w:t>
                      </w:r>
                    </w:p>
                    <w:p w14:paraId="68126B02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</w:p>
                    <w:p w14:paraId="25A01C92" w14:textId="74B4775C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Rækkeinddeling: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5- og 7-mands, 5-dames, 5-</w:t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oldboys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</w:t>
                      </w:r>
                      <w:proofErr w:type="gramEnd"/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32 år)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og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5-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mix (2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herrer + 3 damer)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0A74D5A6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F34F528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Regler: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Findes i turneringsplan og kan ses på </w:t>
                      </w:r>
                      <w:hyperlink r:id="rId6" w:history="1">
                        <w:r w:rsidRPr="00123921">
                          <w:rPr>
                            <w:rStyle w:val="Hyperlink"/>
                            <w:rFonts w:ascii="Firm" w:eastAsia="Times New Roman" w:hAnsi="Firm" w:cs="Times New Roman"/>
                            <w:sz w:val="20"/>
                            <w:szCs w:val="20"/>
                            <w:lang w:eastAsia="da-DK"/>
                          </w:rPr>
                          <w:t>www.aafs.dk</w:t>
                        </w:r>
                      </w:hyperlink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6DADCDAE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5A459896" w14:textId="43CE80DF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Aktivitetskontingent: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7-mands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2x30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7.500,-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</w:t>
                      </w:r>
                    </w:p>
                    <w:p w14:paraId="238F7975" w14:textId="2DDD307E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7-mands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2x20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6.000,-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3FB8775C" w14:textId="28A13F6B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Alle 5-mands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2x15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4.400,-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22C7D4AC" w14:textId="1C9B48EE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Alle priser er pr. hold og incl. dommer samt deltagelse i pokalturnering.</w:t>
                      </w:r>
                    </w:p>
                    <w:p w14:paraId="0C498D95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67369290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Tilmelding: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Kan kun ske på </w:t>
                      </w:r>
                      <w:hyperlink r:id="rId7" w:history="1">
                        <w:r w:rsidRPr="00123921">
                          <w:rPr>
                            <w:rStyle w:val="Hyperlink"/>
                            <w:rFonts w:ascii="Firm" w:eastAsia="Times New Roman" w:hAnsi="Firm" w:cs="Times New Roman"/>
                            <w:sz w:val="20"/>
                            <w:szCs w:val="20"/>
                            <w:lang w:eastAsia="da-DK"/>
                          </w:rPr>
                          <w:t>www.aafs.dk/tilmelding</w:t>
                        </w:r>
                      </w:hyperlink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33A1947A" w14:textId="49742F3F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  <w:t>Deadline for tilmelding er den 15. marts 2021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58C9D0F4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410" w:hanging="241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9067902" w14:textId="199A2A57" w:rsidR="00BA19E5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Betaling: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Faktura skal være betalt, før klubben kan deltage i turneringen.</w:t>
                      </w:r>
                    </w:p>
                    <w:p w14:paraId="4A5719E8" w14:textId="1D129C53" w:rsidR="00FD5950" w:rsidRPr="00123921" w:rsidRDefault="00FD5950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Udskrives ved tilmelding</w:t>
                      </w:r>
                    </w:p>
                    <w:p w14:paraId="485D1905" w14:textId="10E1A109" w:rsidR="00BA19E5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</w:pPr>
                    </w:p>
                    <w:p w14:paraId="3AEB9117" w14:textId="0F44C7B7" w:rsidR="00123921" w:rsidRPr="00123921" w:rsidRDefault="00123921" w:rsidP="00123921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</w:pP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Opstartsmøde: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FD5950" w:rsidRPr="00FD5950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Der er </w:t>
                      </w:r>
                      <w:r w:rsidR="00FD5950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o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bligatorisk</w:t>
                      </w:r>
                      <w:r w:rsidRPr="00123921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opstartsmøde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for alle kontaktpersoner eller stedfortræder 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onsdag d. 15. april 2021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.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Nærmere følger!</w:t>
                      </w:r>
                    </w:p>
                    <w:p w14:paraId="5892C021" w14:textId="77777777" w:rsidR="00123921" w:rsidRPr="00123921" w:rsidRDefault="00123921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</w:pPr>
                    </w:p>
                    <w:p w14:paraId="36959FBF" w14:textId="263C1A9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Program: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Udleveres på ovenstående opstartsmøde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251E2E71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11E8668B" w14:textId="77777777" w:rsidR="00BA19E5" w:rsidRDefault="00BA19E5" w:rsidP="00BA19E5"/>
                    <w:p w14:paraId="64C3552F" w14:textId="37FDFD2D" w:rsidR="00CA6A37" w:rsidRDefault="00CA6A3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9F2EAA" wp14:editId="772F6398">
            <wp:simplePos x="0" y="0"/>
            <wp:positionH relativeFrom="page">
              <wp:align>right</wp:align>
            </wp:positionH>
            <wp:positionV relativeFrom="paragraph">
              <wp:posOffset>-1061086</wp:posOffset>
            </wp:positionV>
            <wp:extent cx="7541260" cy="10667365"/>
            <wp:effectExtent l="0" t="0" r="2540" b="63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Århus Firma Sport SKABELONER 2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79" cy="1066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A3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m">
    <w:panose1 w:val="0200050305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A37"/>
    <w:rsid w:val="00086409"/>
    <w:rsid w:val="00123921"/>
    <w:rsid w:val="00BA19E5"/>
    <w:rsid w:val="00CA6A37"/>
    <w:rsid w:val="00FD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04FF0"/>
  <w15:chartTrackingRefBased/>
  <w15:docId w15:val="{05DF85DD-D566-43FB-8222-3676B6F47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BA19E5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23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23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1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www.aafs.dk/tilmeld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afs.dk" TargetMode="External"/><Relationship Id="rId5" Type="http://schemas.openxmlformats.org/officeDocument/2006/relationships/hyperlink" Target="http://www.aafs.dk/tilmeldin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aafs.d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Halvorsen Iversen</dc:creator>
  <cp:keywords/>
  <dc:description/>
  <cp:lastModifiedBy>Carsten Diego Pedersen</cp:lastModifiedBy>
  <cp:revision>6</cp:revision>
  <cp:lastPrinted>2020-12-18T11:54:00Z</cp:lastPrinted>
  <dcterms:created xsi:type="dcterms:W3CDTF">2020-06-24T08:03:00Z</dcterms:created>
  <dcterms:modified xsi:type="dcterms:W3CDTF">2020-12-18T11:54:00Z</dcterms:modified>
</cp:coreProperties>
</file>